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C08" w:rsidRPr="00616C08" w:rsidRDefault="00616C08" w:rsidP="00616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C08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11.01.19) 03-06.</w:t>
      </w:r>
      <w:r w:rsidRPr="00616C08">
        <w:rPr>
          <w:rFonts w:ascii="Times New Roman" w:hAnsi="Times New Roman" w:cs="Times New Roman"/>
          <w:sz w:val="24"/>
          <w:szCs w:val="24"/>
        </w:rPr>
        <w:t>31</w:t>
      </w:r>
    </w:p>
    <w:p w:rsidR="00616C08" w:rsidRPr="00616C08" w:rsidRDefault="00616C08" w:rsidP="00616C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C08" w:rsidRPr="00616C08" w:rsidRDefault="00616C08" w:rsidP="00616C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C08" w:rsidRPr="00616C08" w:rsidRDefault="00616C08" w:rsidP="00616C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C08">
        <w:rPr>
          <w:rFonts w:ascii="Times New Roman" w:hAnsi="Times New Roman" w:cs="Times New Roman"/>
          <w:sz w:val="24"/>
          <w:szCs w:val="24"/>
        </w:rPr>
        <w:t>1. Маршрут:</w:t>
      </w:r>
    </w:p>
    <w:p w:rsidR="00616C08" w:rsidRPr="00616C08" w:rsidRDefault="00616C08" w:rsidP="00616C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C08">
        <w:rPr>
          <w:rFonts w:ascii="Times New Roman" w:hAnsi="Times New Roman" w:cs="Times New Roman"/>
          <w:sz w:val="24"/>
          <w:szCs w:val="24"/>
        </w:rPr>
        <w:t>Вологда</w:t>
      </w:r>
      <w:r w:rsidRPr="00616C08">
        <w:rPr>
          <w:rFonts w:ascii="Times New Roman" w:hAnsi="Times New Roman" w:cs="Times New Roman"/>
          <w:sz w:val="24"/>
          <w:szCs w:val="24"/>
        </w:rPr>
        <w:t xml:space="preserve">  -  </w:t>
      </w:r>
      <w:r w:rsidRPr="00616C08">
        <w:rPr>
          <w:rFonts w:ascii="Times New Roman" w:hAnsi="Times New Roman" w:cs="Times New Roman"/>
          <w:sz w:val="24"/>
          <w:szCs w:val="24"/>
        </w:rPr>
        <w:t>Кострома</w:t>
      </w:r>
    </w:p>
    <w:p w:rsidR="00616C08" w:rsidRPr="00616C08" w:rsidRDefault="00616C08" w:rsidP="00616C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C0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616C08" w:rsidRPr="00616C08" w:rsidRDefault="00616C08" w:rsidP="00616C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C08" w:rsidRPr="00616C08" w:rsidRDefault="00616C08" w:rsidP="00616C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C08" w:rsidRPr="00616C08" w:rsidRDefault="00616C08" w:rsidP="00616C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C0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16C08" w:rsidRPr="00616C08" w:rsidRDefault="00616C08" w:rsidP="00616C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C08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616C08">
        <w:rPr>
          <w:rFonts w:ascii="Times New Roman" w:hAnsi="Times New Roman" w:cs="Times New Roman"/>
          <w:sz w:val="24"/>
          <w:szCs w:val="24"/>
        </w:rPr>
        <w:t>290</w:t>
      </w:r>
      <w:r w:rsidRPr="00616C0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616C08" w:rsidRPr="00616C08" w:rsidRDefault="00616C08" w:rsidP="00616C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C08">
        <w:rPr>
          <w:rFonts w:ascii="Times New Roman" w:hAnsi="Times New Roman" w:cs="Times New Roman"/>
          <w:sz w:val="24"/>
          <w:szCs w:val="24"/>
        </w:rPr>
        <w:t>в обратном направлении 290</w:t>
      </w:r>
      <w:r w:rsidRPr="00616C0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616C08" w:rsidRP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6C08" w:rsidRP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693C" w:rsidRP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C08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616C08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4110"/>
      </w:tblGrid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Вологда, 160009, Вологодская область, г. Вологда, пл. Бабушкина, д. 10</w:t>
            </w:r>
            <w:proofErr w:type="gramEnd"/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76045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Кассовый пункт г. Любим, Ярославская область, г. Любим, ул. Октябрьская, д. 16/10</w:t>
            </w:r>
            <w:proofErr w:type="gramEnd"/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 156019, Костромская обл., г. Кострома, ш. Кинешемское, д. 21</w:t>
            </w:r>
          </w:p>
        </w:tc>
      </w:tr>
    </w:tbl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693C" w:rsidRP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C08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616C08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693C" w:rsidRP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C08">
        <w:rPr>
          <w:rFonts w:ascii="Times New Roman" w:eastAsia="Times New Roman" w:hAnsi="Times New Roman" w:cs="Times New Roman"/>
          <w:sz w:val="24"/>
          <w:szCs w:val="24"/>
        </w:rPr>
        <w:t xml:space="preserve">4.1. В </w:t>
      </w:r>
      <w:r w:rsidRPr="00616C08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5039"/>
        <w:gridCol w:w="4174"/>
      </w:tblGrid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Красноармейская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г. Любим, Ярославская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г. Любим, Ярославская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г. Любим, Ярославская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78К-0012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34Н-4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Октябрьской Революции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Буй, Костромская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Буй, Костромская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Октябрьской Революции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Буй, Костромская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34Н-3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улица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Юрия Смирнова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</w:tbl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693C" w:rsidRP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C08">
        <w:rPr>
          <w:rFonts w:ascii="Times New Roman" w:eastAsia="Times New Roman" w:hAnsi="Times New Roman" w:cs="Times New Roman"/>
          <w:sz w:val="24"/>
          <w:szCs w:val="24"/>
        </w:rPr>
        <w:t xml:space="preserve">4.2. В </w:t>
      </w:r>
      <w:r w:rsidRPr="00616C08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5032"/>
        <w:gridCol w:w="4181"/>
      </w:tblGrid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693C" w:rsidRP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C08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616C08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6"/>
        <w:gridCol w:w="1271"/>
        <w:gridCol w:w="2126"/>
      </w:tblGrid>
      <w:tr w:rsidR="00616C08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6C08" w:rsidRPr="00616C08" w:rsidRDefault="00616C08" w:rsidP="005D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16C08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  <w:r w:rsidRPr="00616C08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616C08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Планируемое расписание для каждого остановочного пункта: </w:t>
      </w:r>
    </w:p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2A693C" w:rsidRP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C08">
        <w:rPr>
          <w:rFonts w:ascii="Times New Roman" w:eastAsia="Times New Roman" w:hAnsi="Times New Roman" w:cs="Times New Roman"/>
          <w:sz w:val="24"/>
          <w:szCs w:val="24"/>
        </w:rPr>
        <w:t xml:space="preserve">6.1. В </w:t>
      </w:r>
      <w:r w:rsidRPr="00616C08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852"/>
        <w:gridCol w:w="991"/>
        <w:gridCol w:w="1133"/>
        <w:gridCol w:w="1135"/>
        <w:gridCol w:w="851"/>
        <w:gridCol w:w="992"/>
        <w:gridCol w:w="850"/>
        <w:gridCol w:w="1134"/>
      </w:tblGrid>
      <w:tr w:rsidR="00616C08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6C08" w:rsidRPr="00616C08" w:rsidRDefault="00616C08" w:rsidP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 w:rsidP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16C08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08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6C08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 w:rsidP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11:00 17:30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6C08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 w:rsidP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76045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13:00 19:30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12:50 19:20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6C08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 w:rsidP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15:30 22:00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2A693C" w:rsidRPr="00616C08" w:rsidRDefault="00616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C0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6.2. В </w:t>
      </w:r>
      <w:r w:rsidRPr="00616C08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992"/>
        <w:gridCol w:w="1134"/>
        <w:gridCol w:w="1134"/>
        <w:gridCol w:w="851"/>
        <w:gridCol w:w="992"/>
        <w:gridCol w:w="850"/>
        <w:gridCol w:w="1134"/>
      </w:tblGrid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 w:rsidP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17:30 11:00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Franklin Gothic Demi C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 w:rsidP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76045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20:00 13:30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19:50 13:20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93C" w:rsidRPr="00616C08" w:rsidTr="00616C0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 w:rsidP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Franklin Gothic Demi C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C08">
              <w:rPr>
                <w:rFonts w:ascii="Times New Roman" w:eastAsia="Times New Roman" w:hAnsi="Times New Roman" w:cs="Times New Roman"/>
                <w:sz w:val="24"/>
                <w:szCs w:val="24"/>
              </w:rPr>
              <w:t>22:00 15:30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93C" w:rsidRPr="00616C08" w:rsidRDefault="0061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616C08" w:rsidRDefault="00616C08">
      <w:pPr>
        <w:rPr>
          <w:rFonts w:ascii="Times New Roman" w:hAnsi="Times New Roman" w:cs="Times New Roman"/>
          <w:sz w:val="24"/>
          <w:szCs w:val="24"/>
        </w:rPr>
      </w:pPr>
      <w:r w:rsidRPr="00616C08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616C0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3EF9"/>
    <w:rsid w:val="00616C08"/>
    <w:rsid w:val="0096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0">
    <w:name w:val="Style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">
    <w:name w:val="Style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">
    <w:name w:val="Style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1">
    <w:name w:val="Style3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3">
    <w:name w:val="Style4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">
    <w:name w:val="Style3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1">
    <w:name w:val="Style4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3">
    <w:name w:val="Style3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5">
    <w:name w:val="Style3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6">
    <w:name w:val="Style4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2">
    <w:name w:val="Style4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6">
    <w:name w:val="Style4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3">
    <w:name w:val="Style4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2">
    <w:name w:val="Style4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5">
    <w:name w:val="Style4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0">
    <w:name w:val="Style4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5">
    <w:name w:val="CharStyle3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22"/>
      <w:szCs w:val="22"/>
    </w:rPr>
  </w:style>
  <w:style w:type="character" w:customStyle="1" w:styleId="CharStyle44">
    <w:name w:val="CharStyle44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  <w:style w:type="character" w:customStyle="1" w:styleId="CharStyle46">
    <w:name w:val="CharStyle4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8">
    <w:name w:val="CharStyle48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24"/>
      <w:szCs w:val="24"/>
    </w:rPr>
  </w:style>
  <w:style w:type="character" w:customStyle="1" w:styleId="CharStyle49">
    <w:name w:val="CharStyle49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54">
    <w:name w:val="CharStyle54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16"/>
      <w:szCs w:val="16"/>
    </w:rPr>
  </w:style>
  <w:style w:type="character" w:customStyle="1" w:styleId="CharStyle55">
    <w:name w:val="CharStyle5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57">
    <w:name w:val="CharStyle57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24"/>
      <w:szCs w:val="24"/>
    </w:rPr>
  </w:style>
  <w:style w:type="character" w:customStyle="1" w:styleId="CharStyle58">
    <w:name w:val="CharStyle58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24"/>
      <w:szCs w:val="24"/>
    </w:rPr>
  </w:style>
  <w:style w:type="character" w:customStyle="1" w:styleId="CharStyle59">
    <w:name w:val="CharStyle5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61">
    <w:name w:val="CharStyle61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507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2019-01-24T12:29:00Z</dcterms:created>
  <dcterms:modified xsi:type="dcterms:W3CDTF">2019-01-24T12:35:00Z</dcterms:modified>
</cp:coreProperties>
</file>